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BD" w:rsidRDefault="00704D96" w:rsidP="00704D96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1352550"/>
            <wp:effectExtent l="19050" t="0" r="0" b="0"/>
            <wp:wrapSquare wrapText="bothSides"/>
            <wp:docPr id="1" name="Picture 1" descr="C:\Users\Wendy Quigley\Pictures\logo_hea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Quigley\Pictures\logo_heade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Home of junky art and funky Tees</w:t>
      </w:r>
    </w:p>
    <w:p w:rsidR="00704D96" w:rsidRDefault="00704D96" w:rsidP="00704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27 Vickery Street, Kaiapoi, 7630</w:t>
      </w:r>
    </w:p>
    <w:p w:rsidR="00704D96" w:rsidRDefault="00704D96" w:rsidP="00704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Phone: 03 327 3167/ 027 228 9805</w:t>
      </w:r>
    </w:p>
    <w:p w:rsidR="00704D96" w:rsidRDefault="00704D96" w:rsidP="00704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8" w:history="1">
        <w:r w:rsidRPr="001441CC">
          <w:rPr>
            <w:rStyle w:val="Hyperlink"/>
            <w:sz w:val="28"/>
            <w:szCs w:val="28"/>
          </w:rPr>
          <w:t>junk2funk@vodafone.co.nz</w:t>
        </w:r>
      </w:hyperlink>
    </w:p>
    <w:p w:rsidR="00704D96" w:rsidRPr="00704D96" w:rsidRDefault="00704D96" w:rsidP="00704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Websites: junk2funk.co.n</w:t>
      </w:r>
      <w:r w:rsidR="00733870">
        <w:rPr>
          <w:sz w:val="28"/>
          <w:szCs w:val="28"/>
        </w:rPr>
        <w:t>z</w:t>
      </w:r>
      <w:r>
        <w:t xml:space="preserve">      </w:t>
      </w:r>
      <w:r w:rsidR="00733870">
        <w:rPr>
          <w:sz w:val="28"/>
          <w:szCs w:val="28"/>
        </w:rPr>
        <w:t>junk2funk@billboardme.co.nz</w:t>
      </w:r>
    </w:p>
    <w:p w:rsidR="00704D96" w:rsidRDefault="00704D96" w:rsidP="00704D96">
      <w:pPr>
        <w:pStyle w:val="NoSpacing"/>
        <w:rPr>
          <w:sz w:val="28"/>
          <w:szCs w:val="28"/>
        </w:rPr>
      </w:pPr>
    </w:p>
    <w:p w:rsidR="00704D96" w:rsidRPr="00CB253E" w:rsidRDefault="00CB253E" w:rsidP="00CB253E">
      <w:pPr>
        <w:shd w:val="clear" w:color="auto" w:fill="00CC00"/>
        <w:jc w:val="center"/>
        <w:rPr>
          <w:sz w:val="28"/>
          <w:szCs w:val="28"/>
        </w:rPr>
      </w:pPr>
      <w:r>
        <w:rPr>
          <w:sz w:val="28"/>
          <w:szCs w:val="28"/>
        </w:rPr>
        <w:t>Branding for groups clubs and preschools</w:t>
      </w:r>
    </w:p>
    <w:p w:rsidR="00704D96" w:rsidRDefault="00CB253E" w:rsidP="00704D96">
      <w:pPr>
        <w:rPr>
          <w:sz w:val="28"/>
          <w:szCs w:val="28"/>
        </w:rPr>
      </w:pPr>
      <w:r>
        <w:rPr>
          <w:sz w:val="28"/>
          <w:szCs w:val="28"/>
        </w:rPr>
        <w:t>I rang your organisation the other day, in respect of the opportunity to provide you organisation with my company’s fantastic products.</w:t>
      </w:r>
    </w:p>
    <w:p w:rsidR="00E434AD" w:rsidRDefault="00593F3E" w:rsidP="00E434AD">
      <w:pPr>
        <w:rPr>
          <w:sz w:val="28"/>
          <w:szCs w:val="28"/>
        </w:rPr>
      </w:pPr>
      <w:r>
        <w:rPr>
          <w:sz w:val="28"/>
          <w:szCs w:val="28"/>
        </w:rPr>
        <w:t>I have taken this opportunity to send you a proposal, out lining our products and services.</w:t>
      </w:r>
    </w:p>
    <w:p w:rsidR="00E434AD" w:rsidRDefault="00012637" w:rsidP="00E434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Screen printed t-shirts, eco-friendly and fair trade.</w:t>
      </w:r>
    </w:p>
    <w:p w:rsidR="00012637" w:rsidRDefault="00012637" w:rsidP="00E434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Hoodies</w:t>
      </w:r>
      <w:r w:rsidR="00D70434">
        <w:rPr>
          <w:sz w:val="28"/>
          <w:szCs w:val="28"/>
        </w:rPr>
        <w:t>, hats, drink bottles, pens, banners and flags</w:t>
      </w:r>
    </w:p>
    <w:p w:rsidR="00D70434" w:rsidRDefault="00612A41" w:rsidP="00E434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Help with personalising your own design ideas.</w:t>
      </w:r>
    </w:p>
    <w:p w:rsidR="00012637" w:rsidRDefault="00612A41" w:rsidP="00612A41">
      <w:pPr>
        <w:rPr>
          <w:sz w:val="28"/>
          <w:szCs w:val="28"/>
        </w:rPr>
      </w:pPr>
      <w:r>
        <w:rPr>
          <w:sz w:val="28"/>
          <w:szCs w:val="28"/>
        </w:rPr>
        <w:t>Costs</w:t>
      </w:r>
      <w:r w:rsidR="00D70434">
        <w:rPr>
          <w:sz w:val="28"/>
          <w:szCs w:val="28"/>
        </w:rPr>
        <w:t xml:space="preserve"> </w:t>
      </w:r>
    </w:p>
    <w:p w:rsidR="00625D0D" w:rsidRDefault="00612A41" w:rsidP="00612A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T-shirts Prices start from $15.00</w:t>
      </w:r>
      <w:r w:rsidR="00F6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each depending on the size of your </w:t>
      </w:r>
      <w:r w:rsidR="00354131">
        <w:rPr>
          <w:sz w:val="28"/>
          <w:szCs w:val="28"/>
        </w:rPr>
        <w:t>order;</w:t>
      </w:r>
      <w:r w:rsidR="00C82662">
        <w:rPr>
          <w:sz w:val="28"/>
          <w:szCs w:val="28"/>
        </w:rPr>
        <w:t xml:space="preserve"> </w:t>
      </w:r>
      <w:r w:rsidR="00625D0D">
        <w:rPr>
          <w:sz w:val="28"/>
          <w:szCs w:val="28"/>
        </w:rPr>
        <w:t>the</w:t>
      </w:r>
      <w:r>
        <w:rPr>
          <w:sz w:val="28"/>
          <w:szCs w:val="28"/>
        </w:rPr>
        <w:t xml:space="preserve"> minimum order size is 20 t-shirts per design</w:t>
      </w:r>
      <w:r w:rsidR="00C82662">
        <w:rPr>
          <w:sz w:val="28"/>
          <w:szCs w:val="28"/>
        </w:rPr>
        <w:t>.</w:t>
      </w:r>
    </w:p>
    <w:p w:rsidR="00612A41" w:rsidRDefault="00625D0D" w:rsidP="00612A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Wide range of colours and sizes. Sizes start at 6 months to adults 3XL.</w:t>
      </w:r>
      <w:r w:rsidR="00C82662">
        <w:rPr>
          <w:sz w:val="28"/>
          <w:szCs w:val="28"/>
        </w:rPr>
        <w:t xml:space="preserve"> </w:t>
      </w:r>
    </w:p>
    <w:p w:rsidR="00C82662" w:rsidRDefault="00C82662" w:rsidP="00C82662">
      <w:pPr>
        <w:pStyle w:val="ListParagraph"/>
        <w:rPr>
          <w:sz w:val="28"/>
          <w:szCs w:val="28"/>
        </w:rPr>
      </w:pPr>
    </w:p>
    <w:p w:rsidR="00612A41" w:rsidRDefault="00625D0D" w:rsidP="00F604C9">
      <w:pPr>
        <w:rPr>
          <w:sz w:val="28"/>
          <w:szCs w:val="28"/>
        </w:rPr>
      </w:pPr>
      <w:r>
        <w:rPr>
          <w:sz w:val="28"/>
          <w:szCs w:val="28"/>
        </w:rPr>
        <w:t>You can sell the t-shirts as a fund-raiser</w:t>
      </w:r>
      <w:r w:rsidR="008D0F23">
        <w:rPr>
          <w:sz w:val="28"/>
          <w:szCs w:val="28"/>
        </w:rPr>
        <w:t>,</w:t>
      </w:r>
      <w:r w:rsidR="00E53CF0">
        <w:rPr>
          <w:sz w:val="28"/>
          <w:szCs w:val="28"/>
        </w:rPr>
        <w:t xml:space="preserve"> w</w:t>
      </w:r>
      <w:r w:rsidR="0025340B">
        <w:rPr>
          <w:sz w:val="28"/>
          <w:szCs w:val="28"/>
        </w:rPr>
        <w:t>e can put a design on</w:t>
      </w:r>
      <w:r w:rsidR="008D0F23">
        <w:rPr>
          <w:sz w:val="28"/>
          <w:szCs w:val="28"/>
        </w:rPr>
        <w:t>,</w:t>
      </w:r>
      <w:r w:rsidR="0025340B">
        <w:rPr>
          <w:sz w:val="28"/>
          <w:szCs w:val="28"/>
        </w:rPr>
        <w:t xml:space="preserve"> that the k</w:t>
      </w:r>
      <w:r w:rsidR="00E53CF0">
        <w:rPr>
          <w:sz w:val="28"/>
          <w:szCs w:val="28"/>
        </w:rPr>
        <w:t xml:space="preserve">ids </w:t>
      </w:r>
      <w:r w:rsidR="0025340B">
        <w:rPr>
          <w:sz w:val="28"/>
          <w:szCs w:val="28"/>
        </w:rPr>
        <w:t xml:space="preserve">can </w:t>
      </w:r>
      <w:r w:rsidR="00E53CF0">
        <w:rPr>
          <w:sz w:val="28"/>
          <w:szCs w:val="28"/>
        </w:rPr>
        <w:t>colour in</w:t>
      </w:r>
      <w:r w:rsidR="0025340B">
        <w:rPr>
          <w:sz w:val="28"/>
          <w:szCs w:val="28"/>
        </w:rPr>
        <w:t xml:space="preserve">, which can be used as Christmas </w:t>
      </w:r>
      <w:r w:rsidR="00354131">
        <w:rPr>
          <w:sz w:val="28"/>
          <w:szCs w:val="28"/>
        </w:rPr>
        <w:t>gifts, or your organisations logo.</w:t>
      </w:r>
      <w:r w:rsidR="002610DA">
        <w:rPr>
          <w:sz w:val="28"/>
          <w:szCs w:val="28"/>
        </w:rPr>
        <w:t xml:space="preserve"> T-shirts can also be great on trips, as you can identify the kids easy.</w:t>
      </w:r>
    </w:p>
    <w:p w:rsidR="008D0F23" w:rsidRDefault="008D0F23" w:rsidP="00F604C9">
      <w:pPr>
        <w:rPr>
          <w:sz w:val="28"/>
          <w:szCs w:val="28"/>
        </w:rPr>
      </w:pPr>
      <w:r>
        <w:rPr>
          <w:sz w:val="28"/>
          <w:szCs w:val="28"/>
        </w:rPr>
        <w:t xml:space="preserve">Developing your </w:t>
      </w:r>
      <w:r w:rsidR="00354131">
        <w:rPr>
          <w:sz w:val="28"/>
          <w:szCs w:val="28"/>
        </w:rPr>
        <w:t>own brand and style can bring benefits to y</w:t>
      </w:r>
      <w:r w:rsidR="002610DA">
        <w:rPr>
          <w:sz w:val="28"/>
          <w:szCs w:val="28"/>
        </w:rPr>
        <w:t>our organisation, promoting</w:t>
      </w:r>
      <w:r w:rsidR="00354131">
        <w:rPr>
          <w:sz w:val="28"/>
          <w:szCs w:val="28"/>
        </w:rPr>
        <w:t xml:space="preserve"> it in general. </w:t>
      </w:r>
    </w:p>
    <w:p w:rsidR="00354131" w:rsidRDefault="00354131" w:rsidP="00F604C9">
      <w:pPr>
        <w:rPr>
          <w:sz w:val="28"/>
          <w:szCs w:val="28"/>
        </w:rPr>
      </w:pPr>
      <w:r>
        <w:rPr>
          <w:sz w:val="28"/>
          <w:szCs w:val="28"/>
        </w:rPr>
        <w:t>Again many thanks for taking time to reading my email/letter; I will contact you in the next couple of days to identify if we can move forward together.</w:t>
      </w:r>
    </w:p>
    <w:p w:rsidR="00354131" w:rsidRDefault="00354131" w:rsidP="00F604C9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354131" w:rsidRPr="00F604C9" w:rsidRDefault="00354131" w:rsidP="00F604C9">
      <w:pPr>
        <w:rPr>
          <w:sz w:val="28"/>
          <w:szCs w:val="28"/>
        </w:rPr>
      </w:pPr>
      <w:r>
        <w:rPr>
          <w:sz w:val="28"/>
          <w:szCs w:val="28"/>
        </w:rPr>
        <w:t>Wendy Quigley</w:t>
      </w:r>
    </w:p>
    <w:p w:rsidR="00612A41" w:rsidRPr="00612A41" w:rsidRDefault="00612A41" w:rsidP="00F604C9">
      <w:pPr>
        <w:pStyle w:val="ListParagraph"/>
        <w:rPr>
          <w:sz w:val="28"/>
          <w:szCs w:val="28"/>
        </w:rPr>
      </w:pPr>
    </w:p>
    <w:sectPr w:rsidR="00612A41" w:rsidRPr="00612A41" w:rsidSect="008D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F92" w:rsidRDefault="009F7F92" w:rsidP="00E434AD">
      <w:pPr>
        <w:spacing w:after="0" w:line="240" w:lineRule="auto"/>
      </w:pPr>
      <w:r>
        <w:separator/>
      </w:r>
    </w:p>
  </w:endnote>
  <w:endnote w:type="continuationSeparator" w:id="0">
    <w:p w:rsidR="009F7F92" w:rsidRDefault="009F7F92" w:rsidP="00E4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F92" w:rsidRDefault="009F7F92" w:rsidP="00E434AD">
      <w:pPr>
        <w:spacing w:after="0" w:line="240" w:lineRule="auto"/>
      </w:pPr>
      <w:r>
        <w:separator/>
      </w:r>
    </w:p>
  </w:footnote>
  <w:footnote w:type="continuationSeparator" w:id="0">
    <w:p w:rsidR="009F7F92" w:rsidRDefault="009F7F92" w:rsidP="00E4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A34"/>
    <w:multiLevelType w:val="hybridMultilevel"/>
    <w:tmpl w:val="01AC8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5EB9"/>
    <w:multiLevelType w:val="hybridMultilevel"/>
    <w:tmpl w:val="3AB49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4B53"/>
    <w:multiLevelType w:val="hybridMultilevel"/>
    <w:tmpl w:val="D9F88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96"/>
    <w:rsid w:val="00012637"/>
    <w:rsid w:val="00044B0F"/>
    <w:rsid w:val="00047A64"/>
    <w:rsid w:val="000B0246"/>
    <w:rsid w:val="000E7A13"/>
    <w:rsid w:val="00110FAF"/>
    <w:rsid w:val="001209CA"/>
    <w:rsid w:val="00123D33"/>
    <w:rsid w:val="00133CB2"/>
    <w:rsid w:val="00145E96"/>
    <w:rsid w:val="001B4D28"/>
    <w:rsid w:val="001C436F"/>
    <w:rsid w:val="001F79AC"/>
    <w:rsid w:val="0020145A"/>
    <w:rsid w:val="0025340B"/>
    <w:rsid w:val="002610DA"/>
    <w:rsid w:val="00290579"/>
    <w:rsid w:val="00296E25"/>
    <w:rsid w:val="002A7165"/>
    <w:rsid w:val="002E540D"/>
    <w:rsid w:val="00354131"/>
    <w:rsid w:val="00376636"/>
    <w:rsid w:val="0038158A"/>
    <w:rsid w:val="00381D1D"/>
    <w:rsid w:val="003B46DD"/>
    <w:rsid w:val="003C779F"/>
    <w:rsid w:val="003D63BA"/>
    <w:rsid w:val="00423FE6"/>
    <w:rsid w:val="0043219A"/>
    <w:rsid w:val="00434931"/>
    <w:rsid w:val="004435A1"/>
    <w:rsid w:val="0045199F"/>
    <w:rsid w:val="00461F92"/>
    <w:rsid w:val="004A3CC2"/>
    <w:rsid w:val="004E70EF"/>
    <w:rsid w:val="004F5300"/>
    <w:rsid w:val="0051506E"/>
    <w:rsid w:val="00555587"/>
    <w:rsid w:val="005627A7"/>
    <w:rsid w:val="0057679C"/>
    <w:rsid w:val="00593F3E"/>
    <w:rsid w:val="005953F2"/>
    <w:rsid w:val="005A6F8E"/>
    <w:rsid w:val="005B5805"/>
    <w:rsid w:val="005F54AC"/>
    <w:rsid w:val="005F7A15"/>
    <w:rsid w:val="00612A41"/>
    <w:rsid w:val="006215A4"/>
    <w:rsid w:val="00625D0D"/>
    <w:rsid w:val="006561F7"/>
    <w:rsid w:val="0068070E"/>
    <w:rsid w:val="00680AC9"/>
    <w:rsid w:val="00685835"/>
    <w:rsid w:val="006A278E"/>
    <w:rsid w:val="006F1ACB"/>
    <w:rsid w:val="00704D96"/>
    <w:rsid w:val="007063EE"/>
    <w:rsid w:val="00710F0A"/>
    <w:rsid w:val="00731725"/>
    <w:rsid w:val="00732B58"/>
    <w:rsid w:val="00733870"/>
    <w:rsid w:val="00736795"/>
    <w:rsid w:val="007464AB"/>
    <w:rsid w:val="0077548B"/>
    <w:rsid w:val="007B5F04"/>
    <w:rsid w:val="007E7C30"/>
    <w:rsid w:val="00801304"/>
    <w:rsid w:val="008077CE"/>
    <w:rsid w:val="00894103"/>
    <w:rsid w:val="00895DF5"/>
    <w:rsid w:val="008A1F1B"/>
    <w:rsid w:val="008A7FD3"/>
    <w:rsid w:val="008B276C"/>
    <w:rsid w:val="008D0F23"/>
    <w:rsid w:val="008D7EBD"/>
    <w:rsid w:val="008E08E9"/>
    <w:rsid w:val="009472BC"/>
    <w:rsid w:val="00951E04"/>
    <w:rsid w:val="00974FF2"/>
    <w:rsid w:val="0098144E"/>
    <w:rsid w:val="009A5434"/>
    <w:rsid w:val="009A58AC"/>
    <w:rsid w:val="009D5692"/>
    <w:rsid w:val="009F7F92"/>
    <w:rsid w:val="00A14054"/>
    <w:rsid w:val="00A42AB5"/>
    <w:rsid w:val="00A462E0"/>
    <w:rsid w:val="00A71791"/>
    <w:rsid w:val="00AF002B"/>
    <w:rsid w:val="00B01DEE"/>
    <w:rsid w:val="00B364AF"/>
    <w:rsid w:val="00B44A8D"/>
    <w:rsid w:val="00BF2754"/>
    <w:rsid w:val="00C632FC"/>
    <w:rsid w:val="00C65243"/>
    <w:rsid w:val="00C675FB"/>
    <w:rsid w:val="00C82662"/>
    <w:rsid w:val="00CB253E"/>
    <w:rsid w:val="00CB45A1"/>
    <w:rsid w:val="00D01107"/>
    <w:rsid w:val="00D22FC4"/>
    <w:rsid w:val="00D67207"/>
    <w:rsid w:val="00D70434"/>
    <w:rsid w:val="00DC3F08"/>
    <w:rsid w:val="00DE7344"/>
    <w:rsid w:val="00DF4149"/>
    <w:rsid w:val="00E434AD"/>
    <w:rsid w:val="00E51C61"/>
    <w:rsid w:val="00E53CF0"/>
    <w:rsid w:val="00E60B03"/>
    <w:rsid w:val="00EA2437"/>
    <w:rsid w:val="00EA3C67"/>
    <w:rsid w:val="00EE3021"/>
    <w:rsid w:val="00EF2DF1"/>
    <w:rsid w:val="00F16658"/>
    <w:rsid w:val="00F51C31"/>
    <w:rsid w:val="00F52D6A"/>
    <w:rsid w:val="00F53ACE"/>
    <w:rsid w:val="00F604C9"/>
    <w:rsid w:val="00F81044"/>
    <w:rsid w:val="00FB1C8B"/>
    <w:rsid w:val="00FB7B5F"/>
    <w:rsid w:val="00FC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4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4AD"/>
  </w:style>
  <w:style w:type="paragraph" w:styleId="Footer">
    <w:name w:val="footer"/>
    <w:basedOn w:val="Normal"/>
    <w:link w:val="FooterChar"/>
    <w:uiPriority w:val="99"/>
    <w:semiHidden/>
    <w:unhideWhenUsed/>
    <w:rsid w:val="00E4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k2funk@vodafone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232</Words>
  <Characters>1160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Quigley</dc:creator>
  <cp:lastModifiedBy>Wendy Quigley</cp:lastModifiedBy>
  <cp:revision>11</cp:revision>
  <cp:lastPrinted>2012-10-23T16:05:00Z</cp:lastPrinted>
  <dcterms:created xsi:type="dcterms:W3CDTF">2012-10-17T17:05:00Z</dcterms:created>
  <dcterms:modified xsi:type="dcterms:W3CDTF">2012-10-23T16:10:00Z</dcterms:modified>
</cp:coreProperties>
</file>